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B81730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Заместитель  председателя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Глусского    райисполкома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 xml:space="preserve">__________ </w:t>
      </w:r>
      <w:r>
        <w:rPr>
          <w:rFonts w:ascii="Times New Roman" w:hAnsi="Times New Roman" w:cs="Times New Roman"/>
          <w:sz w:val="30"/>
          <w:szCs w:val="30"/>
        </w:rPr>
        <w:t>Д.И.Тимченко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__</w:t>
      </w:r>
      <w:r w:rsidRPr="00B8173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</w:t>
      </w:r>
      <w:r w:rsidR="00F41864">
        <w:rPr>
          <w:rFonts w:ascii="Times New Roman" w:hAnsi="Times New Roman" w:cs="Times New Roman"/>
          <w:sz w:val="30"/>
          <w:szCs w:val="30"/>
        </w:rPr>
        <w:t>6</w:t>
      </w:r>
      <w:r w:rsidRPr="00B81730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B8173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90F75" w:rsidRDefault="00C90F75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BF" w:rsidRPr="005A3D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10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>выезда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Pr="003D59BA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1864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5BAD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3DF6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83C84" w:rsidRPr="003D59BA">
        <w:rPr>
          <w:rFonts w:ascii="Times New Roman" w:hAnsi="Times New Roman" w:cs="Times New Roman"/>
          <w:b/>
          <w:sz w:val="28"/>
          <w:szCs w:val="28"/>
        </w:rPr>
        <w:t>20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3A62" w:rsidRPr="004E1095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83"/>
        <w:gridCol w:w="1105"/>
        <w:gridCol w:w="2993"/>
      </w:tblGrid>
      <w:tr w:rsidR="009A3A62" w:rsidRPr="00983F06" w:rsidTr="00FF3DF6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41864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86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выделяющей автотранспорт для выезда группы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41864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864">
              <w:rPr>
                <w:rFonts w:ascii="Times New Roman" w:hAnsi="Times New Roman" w:cs="Times New Roman"/>
                <w:b/>
                <w:sz w:val="26"/>
                <w:szCs w:val="26"/>
              </w:rPr>
              <w:t>Состав группы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41864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864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F41864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864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Проверяемые субъекты хозяйствования</w:t>
            </w:r>
          </w:p>
        </w:tc>
      </w:tr>
      <w:tr w:rsidR="009A3A62" w:rsidRPr="00983F06" w:rsidTr="00FF3DF6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75BF" w:rsidRPr="00983F06" w:rsidTr="00BD1E40">
        <w:trPr>
          <w:trHeight w:val="440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41313" w:rsidRPr="00983F06" w:rsidTr="00263B87">
        <w:trPr>
          <w:trHeight w:val="169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Pr="00E41313" w:rsidRDefault="00F41864" w:rsidP="00F4186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ОАО «Экспериментальная база «Глуск»</w:t>
            </w:r>
          </w:p>
          <w:p w:rsidR="00F41864" w:rsidRPr="00E41313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Калатичи</w:t>
            </w:r>
          </w:p>
          <w:p w:rsidR="00E41313" w:rsidRPr="00983F06" w:rsidRDefault="00F41864" w:rsidP="00DB78E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Симоновичи</w:t>
            </w:r>
          </w:p>
        </w:tc>
      </w:tr>
      <w:tr w:rsidR="00E41313" w:rsidRPr="00983F06" w:rsidTr="004E4AEA">
        <w:trPr>
          <w:trHeight w:val="845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F4186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«Глусский РАПТС»</w:t>
            </w:r>
          </w:p>
          <w:p w:rsidR="00F41864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цех реставрации</w:t>
            </w:r>
          </w:p>
          <w:p w:rsidR="00F41864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ремастерская</w:t>
            </w:r>
            <w:proofErr w:type="spellEnd"/>
          </w:p>
          <w:p w:rsidR="00E41313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</w:tc>
      </w:tr>
      <w:tr w:rsidR="00E41313" w:rsidRPr="00983F06" w:rsidTr="00E41313">
        <w:trPr>
          <w:trHeight w:val="322"/>
        </w:trPr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ЦГиЭ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E41313" w:rsidRDefault="00E41313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2C53" w:rsidRPr="00983F06" w:rsidTr="00FF3DF6">
        <w:trPr>
          <w:trHeight w:val="66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F6" w:rsidRDefault="00DB78EC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ГУКДСП «Глусская ПМК № 249»</w:t>
            </w:r>
          </w:p>
          <w:p w:rsidR="00DB78EC" w:rsidRPr="00983F06" w:rsidRDefault="00DB78EC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строительные объекты</w:t>
            </w:r>
          </w:p>
        </w:tc>
      </w:tr>
      <w:tr w:rsidR="001451C6" w:rsidRPr="00983F06" w:rsidTr="007C5406">
        <w:trPr>
          <w:trHeight w:val="206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41864" w:rsidRPr="00983F06" w:rsidTr="00F41864">
        <w:trPr>
          <w:trHeight w:val="140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864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64" w:rsidRPr="00983F06" w:rsidRDefault="00F41864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  <w:p w:rsidR="00F41864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F41864" w:rsidRPr="00983F06" w:rsidRDefault="00F41864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F41864" w:rsidRPr="00983F06" w:rsidRDefault="00F4186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Default="00F41864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«Заря Коммуны»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F41864" w:rsidRPr="00983F06" w:rsidRDefault="00F41864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зерносушильный комплекс</w:t>
            </w:r>
          </w:p>
        </w:tc>
      </w:tr>
      <w:tr w:rsidR="00F41864" w:rsidRPr="00983F06" w:rsidTr="00243CD8">
        <w:trPr>
          <w:trHeight w:val="569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</w:tcPr>
          <w:p w:rsidR="00F41864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«Турино-агро»</w:t>
            </w:r>
          </w:p>
          <w:p w:rsidR="00F41864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DB78EC" w:rsidRPr="00983F06" w:rsidRDefault="00DB78EC" w:rsidP="00F4186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зерносушильный комплекс</w:t>
            </w:r>
          </w:p>
        </w:tc>
      </w:tr>
      <w:tr w:rsidR="00F41864" w:rsidRPr="00983F06" w:rsidTr="00243CD8">
        <w:trPr>
          <w:trHeight w:val="569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</w:tcPr>
          <w:p w:rsidR="00F41864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«Агрофирма «Славгородский»</w:t>
            </w:r>
          </w:p>
          <w:p w:rsidR="00F41864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F41864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зерносушильный комплекс</w:t>
            </w:r>
          </w:p>
        </w:tc>
      </w:tr>
      <w:tr w:rsidR="00E41313" w:rsidRPr="00983F06" w:rsidTr="00DB78EC">
        <w:trPr>
          <w:trHeight w:val="139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Глусский районный отдел по чрезвычайным ситуациям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F41864" w:rsidRDefault="00F41864" w:rsidP="00F4186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«Глусская Заря»</w:t>
            </w:r>
          </w:p>
          <w:p w:rsidR="00F41864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E41313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зерносушильный комплекс</w:t>
            </w:r>
          </w:p>
        </w:tc>
      </w:tr>
      <w:tr w:rsidR="001451C6" w:rsidRPr="00983F06" w:rsidTr="00BD1E40">
        <w:trPr>
          <w:trHeight w:val="422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F4186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A3A62" w:rsidRPr="00983F06" w:rsidTr="00FF3DF6">
        <w:trPr>
          <w:trHeight w:val="52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6CC" w:rsidRPr="00983F06" w:rsidRDefault="006958E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F6" w:rsidRDefault="00DB78EC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«Глусский лесхоз»</w:t>
            </w:r>
          </w:p>
          <w:p w:rsidR="00DB78EC" w:rsidRPr="007C5406" w:rsidRDefault="00DB78EC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</w:tc>
      </w:tr>
      <w:tr w:rsidR="009A3A62" w:rsidRPr="00983F06" w:rsidTr="00FF3DF6">
        <w:trPr>
          <w:trHeight w:val="593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F6" w:rsidRDefault="00DB78EC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УКП «Жилкомхоз»</w:t>
            </w:r>
          </w:p>
          <w:p w:rsidR="00DB78EC" w:rsidRDefault="00DB78EC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  <w:p w:rsidR="00356186" w:rsidRPr="007C5406" w:rsidRDefault="00356186" w:rsidP="00E4131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180B" w:rsidRPr="00983F06" w:rsidTr="00FF3DF6">
        <w:trPr>
          <w:trHeight w:val="938"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Глусская </w:t>
            </w:r>
            <w:proofErr w:type="gramStart"/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</w:t>
            </w:r>
            <w:proofErr w:type="gramEnd"/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энерго</w:t>
            </w:r>
            <w:r w:rsidR="0030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«Энергонадзор»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F6" w:rsidRDefault="00F26AD0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Дива-пил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6AD0" w:rsidRPr="00983F06" w:rsidRDefault="00F26AD0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</w:tc>
      </w:tr>
      <w:tr w:rsidR="00EF180B" w:rsidRPr="00983F06" w:rsidTr="00FF3DF6">
        <w:trPr>
          <w:trHeight w:val="52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043" w:rsidRDefault="00F26AD0" w:rsidP="005F204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БелАгроНика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6AD0" w:rsidRPr="00983F06" w:rsidRDefault="00F26AD0" w:rsidP="005F2043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</w:tc>
      </w:tr>
    </w:tbl>
    <w:p w:rsidR="00BD1E40" w:rsidRDefault="00BD1E40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C90F75" w:rsidRDefault="00C90F75" w:rsidP="00C90F7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C90F75" w:rsidRPr="0065687F" w:rsidRDefault="00C90F75" w:rsidP="00C90F7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30"/>
          <w:szCs w:val="30"/>
        </w:rPr>
      </w:pPr>
      <w:r w:rsidRPr="0065687F">
        <w:rPr>
          <w:rFonts w:ascii="Times New Roman" w:hAnsi="Times New Roman" w:cs="Times New Roman"/>
          <w:sz w:val="30"/>
          <w:szCs w:val="30"/>
        </w:rPr>
        <w:t>Начальник УТЗиСЗ</w:t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Е.Н.Кирей</w:t>
      </w:r>
    </w:p>
    <w:p w:rsidR="00C90F75" w:rsidRDefault="00C90F75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sectPr w:rsidR="00C90F75" w:rsidSect="00DB78E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F"/>
    <w:rsid w:val="00024EC1"/>
    <w:rsid w:val="00031658"/>
    <w:rsid w:val="00037BC4"/>
    <w:rsid w:val="00040366"/>
    <w:rsid w:val="00075619"/>
    <w:rsid w:val="000C3337"/>
    <w:rsid w:val="000D05B9"/>
    <w:rsid w:val="000D75BF"/>
    <w:rsid w:val="00110634"/>
    <w:rsid w:val="001225A2"/>
    <w:rsid w:val="00131B18"/>
    <w:rsid w:val="00143C67"/>
    <w:rsid w:val="001451C6"/>
    <w:rsid w:val="00152618"/>
    <w:rsid w:val="001D1F5A"/>
    <w:rsid w:val="001E3C50"/>
    <w:rsid w:val="001E6982"/>
    <w:rsid w:val="001F17D8"/>
    <w:rsid w:val="001F3692"/>
    <w:rsid w:val="0021077C"/>
    <w:rsid w:val="0022693E"/>
    <w:rsid w:val="00244532"/>
    <w:rsid w:val="002A5F47"/>
    <w:rsid w:val="002D3F85"/>
    <w:rsid w:val="002D677C"/>
    <w:rsid w:val="002E104E"/>
    <w:rsid w:val="002E4369"/>
    <w:rsid w:val="00300E23"/>
    <w:rsid w:val="003040DA"/>
    <w:rsid w:val="003229F4"/>
    <w:rsid w:val="00355388"/>
    <w:rsid w:val="00356186"/>
    <w:rsid w:val="0037007D"/>
    <w:rsid w:val="0037573B"/>
    <w:rsid w:val="00395DC5"/>
    <w:rsid w:val="003C0121"/>
    <w:rsid w:val="003D59BA"/>
    <w:rsid w:val="003E4DA6"/>
    <w:rsid w:val="004154A1"/>
    <w:rsid w:val="0041665A"/>
    <w:rsid w:val="00423CA4"/>
    <w:rsid w:val="004257EC"/>
    <w:rsid w:val="00426BF4"/>
    <w:rsid w:val="00430E7B"/>
    <w:rsid w:val="004633DB"/>
    <w:rsid w:val="004635EC"/>
    <w:rsid w:val="00467D29"/>
    <w:rsid w:val="00496B4B"/>
    <w:rsid w:val="004B3D02"/>
    <w:rsid w:val="004C63F3"/>
    <w:rsid w:val="004E1095"/>
    <w:rsid w:val="004E5E11"/>
    <w:rsid w:val="004F290F"/>
    <w:rsid w:val="00536FA4"/>
    <w:rsid w:val="005A3D95"/>
    <w:rsid w:val="005A61D5"/>
    <w:rsid w:val="005C3A63"/>
    <w:rsid w:val="005D3CC6"/>
    <w:rsid w:val="005F2043"/>
    <w:rsid w:val="006000EF"/>
    <w:rsid w:val="00637143"/>
    <w:rsid w:val="00642700"/>
    <w:rsid w:val="006471E4"/>
    <w:rsid w:val="00647E77"/>
    <w:rsid w:val="006566B3"/>
    <w:rsid w:val="006566E6"/>
    <w:rsid w:val="0065687F"/>
    <w:rsid w:val="00663A94"/>
    <w:rsid w:val="00673AA6"/>
    <w:rsid w:val="00693128"/>
    <w:rsid w:val="006958E4"/>
    <w:rsid w:val="006D0099"/>
    <w:rsid w:val="006D3658"/>
    <w:rsid w:val="006E593C"/>
    <w:rsid w:val="006F0EE6"/>
    <w:rsid w:val="006F5299"/>
    <w:rsid w:val="006F5BAD"/>
    <w:rsid w:val="006F7786"/>
    <w:rsid w:val="00734DE5"/>
    <w:rsid w:val="00741B3A"/>
    <w:rsid w:val="00750490"/>
    <w:rsid w:val="00763A91"/>
    <w:rsid w:val="00773454"/>
    <w:rsid w:val="00791A5D"/>
    <w:rsid w:val="007B1F97"/>
    <w:rsid w:val="007C3D4D"/>
    <w:rsid w:val="007C5406"/>
    <w:rsid w:val="007F30C6"/>
    <w:rsid w:val="008154DD"/>
    <w:rsid w:val="00830253"/>
    <w:rsid w:val="008503BC"/>
    <w:rsid w:val="008506DF"/>
    <w:rsid w:val="0086475D"/>
    <w:rsid w:val="008E6F5D"/>
    <w:rsid w:val="008F36CC"/>
    <w:rsid w:val="009052AB"/>
    <w:rsid w:val="00920421"/>
    <w:rsid w:val="00931A4C"/>
    <w:rsid w:val="00953F0A"/>
    <w:rsid w:val="00954DB9"/>
    <w:rsid w:val="00962C5F"/>
    <w:rsid w:val="009639E6"/>
    <w:rsid w:val="00983C84"/>
    <w:rsid w:val="00983F06"/>
    <w:rsid w:val="009A3A62"/>
    <w:rsid w:val="00A10F6C"/>
    <w:rsid w:val="00A317EF"/>
    <w:rsid w:val="00A40BFD"/>
    <w:rsid w:val="00A5406C"/>
    <w:rsid w:val="00AC6F97"/>
    <w:rsid w:val="00B12749"/>
    <w:rsid w:val="00B75A7B"/>
    <w:rsid w:val="00B81730"/>
    <w:rsid w:val="00B8361F"/>
    <w:rsid w:val="00B86CFE"/>
    <w:rsid w:val="00BB1462"/>
    <w:rsid w:val="00BD1E40"/>
    <w:rsid w:val="00C46618"/>
    <w:rsid w:val="00C5112C"/>
    <w:rsid w:val="00C749F8"/>
    <w:rsid w:val="00C90F75"/>
    <w:rsid w:val="00CC11B6"/>
    <w:rsid w:val="00CE4FB9"/>
    <w:rsid w:val="00D321BE"/>
    <w:rsid w:val="00D45D3D"/>
    <w:rsid w:val="00D546A5"/>
    <w:rsid w:val="00D6482A"/>
    <w:rsid w:val="00D7684D"/>
    <w:rsid w:val="00D83B85"/>
    <w:rsid w:val="00DB5ACE"/>
    <w:rsid w:val="00DB78EC"/>
    <w:rsid w:val="00DD6A27"/>
    <w:rsid w:val="00DF6A72"/>
    <w:rsid w:val="00E41313"/>
    <w:rsid w:val="00EA5BB8"/>
    <w:rsid w:val="00EE2C53"/>
    <w:rsid w:val="00EF180B"/>
    <w:rsid w:val="00F21991"/>
    <w:rsid w:val="00F26AD0"/>
    <w:rsid w:val="00F41864"/>
    <w:rsid w:val="00F46C6A"/>
    <w:rsid w:val="00F50D09"/>
    <w:rsid w:val="00F56C25"/>
    <w:rsid w:val="00F57BC5"/>
    <w:rsid w:val="00F70559"/>
    <w:rsid w:val="00F75519"/>
    <w:rsid w:val="00FC00EE"/>
    <w:rsid w:val="00FE2CF3"/>
    <w:rsid w:val="00FE55AD"/>
    <w:rsid w:val="00FE7876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2EBF-D625-464B-9703-0EE6DFF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user</cp:lastModifiedBy>
  <cp:revision>5</cp:revision>
  <cp:lastPrinted>2020-04-30T09:29:00Z</cp:lastPrinted>
  <dcterms:created xsi:type="dcterms:W3CDTF">2020-06-30T06:48:00Z</dcterms:created>
  <dcterms:modified xsi:type="dcterms:W3CDTF">2020-06-30T07:35:00Z</dcterms:modified>
</cp:coreProperties>
</file>